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A0EBC" w14:textId="45F8C150" w:rsidR="00260FD4" w:rsidRDefault="00386570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客运索道</w:t>
      </w:r>
      <w:r w:rsidR="0039086D">
        <w:t>安全</w:t>
      </w:r>
      <w:r w:rsidR="0039086D">
        <w:rPr>
          <w:rFonts w:hint="eastAsia"/>
        </w:rPr>
        <w:t>月调度</w:t>
      </w:r>
      <w:r w:rsidR="0039086D">
        <w:t>制度</w:t>
      </w:r>
    </w:p>
    <w:p w14:paraId="69241C6F" w14:textId="77777777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.月调度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963BBDF" w14:textId="4AD8905A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722B22EA" w14:textId="77777777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7BE76117" w14:textId="77777777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7684B9BF" w14:textId="77777777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.月调度主要汇报内容</w:t>
      </w:r>
    </w:p>
    <w:p w14:paraId="5CD6C11B" w14:textId="4AE4BBE6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35BB183A" w14:textId="77777777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.月调度工作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659D46BB" w14:textId="45911AF3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.由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5DAF4FB8" w14:textId="6F6E02BE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.对于日常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2992333E" w14:textId="52805AA1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4.3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68C48C7D" w14:textId="4F1AD7FD" w:rsidR="00260FD4" w:rsidRDefault="0039086D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4.4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386570">
        <w:rPr>
          <w:rFonts w:ascii="微软雅黑 Light" w:eastAsia="微软雅黑 Light" w:hAnsi="微软雅黑 Light" w:hint="eastAsia"/>
          <w:sz w:val="24"/>
          <w:szCs w:val="24"/>
        </w:rPr>
        <w:t>客运索道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574E95BD" w14:textId="77777777" w:rsidR="00260FD4" w:rsidRDefault="0039086D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7CD356F0" w14:textId="77777777" w:rsidR="00260FD4" w:rsidRDefault="0039086D">
      <w:pPr>
        <w:ind w:firstLineChars="200" w:firstLine="480"/>
        <w:jc w:val="right"/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260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100FD" w14:textId="77777777" w:rsidR="0039086D" w:rsidRDefault="0039086D" w:rsidP="0039086D">
      <w:r>
        <w:separator/>
      </w:r>
    </w:p>
  </w:endnote>
  <w:endnote w:type="continuationSeparator" w:id="0">
    <w:p w14:paraId="34CD4B31" w14:textId="77777777" w:rsidR="0039086D" w:rsidRDefault="0039086D" w:rsidP="0039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C0498" w14:textId="77777777" w:rsidR="0039086D" w:rsidRDefault="0039086D" w:rsidP="0039086D">
      <w:r>
        <w:separator/>
      </w:r>
    </w:p>
  </w:footnote>
  <w:footnote w:type="continuationSeparator" w:id="0">
    <w:p w14:paraId="402F14D7" w14:textId="77777777" w:rsidR="0039086D" w:rsidRDefault="0039086D" w:rsidP="00390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538203A7"/>
    <w:rsid w:val="00260FD4"/>
    <w:rsid w:val="00386570"/>
    <w:rsid w:val="0039086D"/>
    <w:rsid w:val="09D91CC5"/>
    <w:rsid w:val="48B85E47"/>
    <w:rsid w:val="5382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1B66B"/>
  <w15:docId w15:val="{A50F9020-F608-4923-ADB8-D54B8ACD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86D"/>
    <w:rPr>
      <w:kern w:val="2"/>
      <w:sz w:val="18"/>
      <w:szCs w:val="18"/>
    </w:rPr>
  </w:style>
  <w:style w:type="paragraph" w:styleId="a5">
    <w:name w:val="footer"/>
    <w:basedOn w:val="a"/>
    <w:link w:val="a6"/>
    <w:rsid w:val="00390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8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2023-04-15T17:38:00Z</dcterms:created>
  <dcterms:modified xsi:type="dcterms:W3CDTF">2023-04-15T17:38:00Z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